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76D4" w14:textId="77777777" w:rsidR="009440C9" w:rsidRPr="008F5CFF" w:rsidRDefault="009D57F4" w:rsidP="009D57F4">
      <w:pPr>
        <w:pStyle w:val="Tittel"/>
        <w:rPr>
          <w:rFonts w:ascii="Arial Black" w:eastAsia="Calibri" w:hAnsi="Arial Black"/>
          <w:lang w:val="nn-NO"/>
        </w:rPr>
      </w:pPr>
      <w:r w:rsidRPr="008F5CFF">
        <w:rPr>
          <w:rFonts w:ascii="Arial Black" w:eastAsia="Calibri" w:hAnsi="Arial Black"/>
          <w:lang w:val="nn-NO"/>
        </w:rPr>
        <w:t xml:space="preserve">Temapakke «Liv og død», veke </w:t>
      </w:r>
      <w:r w:rsidR="001420DD" w:rsidRPr="008F5CFF">
        <w:rPr>
          <w:rFonts w:ascii="Arial Black" w:eastAsia="Calibri" w:hAnsi="Arial Black"/>
          <w:lang w:val="nn-NO"/>
        </w:rPr>
        <w:t>6</w:t>
      </w:r>
      <w:r w:rsidRPr="008F5CFF">
        <w:rPr>
          <w:rFonts w:ascii="Arial Black" w:eastAsia="Calibri" w:hAnsi="Arial Black"/>
          <w:lang w:val="nn-NO"/>
        </w:rPr>
        <w:t xml:space="preserve">: </w:t>
      </w:r>
    </w:p>
    <w:p w14:paraId="4EA2E7FD" w14:textId="645CD8EA" w:rsidR="009D57F4" w:rsidRPr="008F5CFF" w:rsidRDefault="009D57F4" w:rsidP="009D57F4">
      <w:pPr>
        <w:pStyle w:val="Tittel"/>
        <w:rPr>
          <w:rFonts w:ascii="Arial Black" w:eastAsia="Calibri" w:hAnsi="Arial Black"/>
          <w:lang w:val="nn-NO"/>
        </w:rPr>
      </w:pPr>
      <w:proofErr w:type="spellStart"/>
      <w:r w:rsidRPr="008F5CFF">
        <w:rPr>
          <w:lang w:val="nn-NO"/>
        </w:rPr>
        <w:t>Undervegsvurdering</w:t>
      </w:r>
      <w:proofErr w:type="spellEnd"/>
      <w:r w:rsidR="005B27FB" w:rsidRPr="008F5CFF">
        <w:rPr>
          <w:lang w:val="nn-NO"/>
        </w:rPr>
        <w:t xml:space="preserve"> – k</w:t>
      </w:r>
      <w:r w:rsidRPr="008F5CFF">
        <w:rPr>
          <w:lang w:val="nn-NO"/>
        </w:rPr>
        <w:t>orte skriveoppgåver</w:t>
      </w:r>
    </w:p>
    <w:p w14:paraId="5AAAB498" w14:textId="77777777" w:rsidR="009D57F4" w:rsidRPr="008F5CFF" w:rsidRDefault="009D57F4" w:rsidP="009D57F4">
      <w:pPr>
        <w:rPr>
          <w:rFonts w:ascii="Calibri" w:eastAsia="Calibri" w:hAnsi="Calibri" w:cs="Calibri"/>
          <w:color w:val="FF0000"/>
          <w:lang w:val="nn-NO"/>
        </w:rPr>
      </w:pPr>
    </w:p>
    <w:p w14:paraId="61DF0355" w14:textId="7B69BAC7" w:rsidR="009D57F4" w:rsidRPr="008F5CFF" w:rsidRDefault="009D57F4" w:rsidP="009D57F4">
      <w:pPr>
        <w:rPr>
          <w:rFonts w:ascii="Calibri" w:eastAsia="Calibri" w:hAnsi="Calibri" w:cs="Calibri"/>
          <w:b/>
          <w:bCs/>
          <w:color w:val="FF0000"/>
          <w:lang w:val="nn-NO"/>
        </w:rPr>
      </w:pPr>
      <w:r w:rsidRPr="008F5CFF">
        <w:rPr>
          <w:rFonts w:ascii="Calibri" w:eastAsia="Calibri" w:hAnsi="Calibri" w:cs="Calibri"/>
          <w:b/>
          <w:bCs/>
          <w:color w:val="FF0000"/>
          <w:lang w:val="nn-NO"/>
        </w:rPr>
        <w:t xml:space="preserve">Til læraren </w:t>
      </w:r>
    </w:p>
    <w:p w14:paraId="438FC518" w14:textId="06BEB555" w:rsidR="009D57F4" w:rsidRPr="008F5CFF" w:rsidRDefault="009D57F4" w:rsidP="009D57F4">
      <w:pPr>
        <w:rPr>
          <w:rFonts w:ascii="Calibri" w:eastAsia="Calibri" w:hAnsi="Calibri" w:cs="Calibri"/>
          <w:color w:val="FF0000"/>
          <w:lang w:val="nn-NO"/>
        </w:rPr>
      </w:pPr>
      <w:r w:rsidRPr="008F5CFF">
        <w:rPr>
          <w:rFonts w:ascii="Calibri" w:eastAsia="Calibri" w:hAnsi="Calibri" w:cs="Calibri"/>
          <w:color w:val="FF0000"/>
          <w:lang w:val="nn-NO"/>
        </w:rPr>
        <w:t xml:space="preserve">Denne veka kan de øve på korte skriveoppgåver, som elevane får ei </w:t>
      </w:r>
      <w:proofErr w:type="spellStart"/>
      <w:r w:rsidRPr="008F5CFF">
        <w:rPr>
          <w:rFonts w:ascii="Calibri" w:eastAsia="Calibri" w:hAnsi="Calibri" w:cs="Calibri"/>
          <w:color w:val="FF0000"/>
          <w:lang w:val="nn-NO"/>
        </w:rPr>
        <w:t>undervegsvurdering</w:t>
      </w:r>
      <w:proofErr w:type="spellEnd"/>
      <w:r w:rsidRPr="008F5CFF">
        <w:rPr>
          <w:rFonts w:ascii="Calibri" w:eastAsia="Calibri" w:hAnsi="Calibri" w:cs="Calibri"/>
          <w:color w:val="FF0000"/>
          <w:lang w:val="nn-NO"/>
        </w:rPr>
        <w:t xml:space="preserve"> </w:t>
      </w:r>
      <w:r w:rsidR="005B27FB" w:rsidRPr="008F5CFF">
        <w:rPr>
          <w:rFonts w:ascii="Calibri" w:eastAsia="Calibri" w:hAnsi="Calibri" w:cs="Calibri"/>
          <w:color w:val="FF0000"/>
          <w:lang w:val="nn-NO"/>
        </w:rPr>
        <w:t>av</w:t>
      </w:r>
      <w:r w:rsidRPr="008F5CFF">
        <w:rPr>
          <w:rFonts w:ascii="Calibri" w:eastAsia="Calibri" w:hAnsi="Calibri" w:cs="Calibri"/>
          <w:color w:val="FF0000"/>
          <w:lang w:val="nn-NO"/>
        </w:rPr>
        <w:t xml:space="preserve">, før </w:t>
      </w:r>
      <w:r w:rsidR="00822DFE" w:rsidRPr="008F5CFF">
        <w:rPr>
          <w:rFonts w:ascii="Calibri" w:eastAsia="Calibri" w:hAnsi="Calibri" w:cs="Calibri"/>
          <w:color w:val="FF0000"/>
          <w:lang w:val="nn-NO"/>
        </w:rPr>
        <w:t xml:space="preserve">det kjem </w:t>
      </w:r>
      <w:r w:rsidR="001B7BCB" w:rsidRPr="008F5CFF">
        <w:rPr>
          <w:rFonts w:ascii="Calibri" w:eastAsia="Calibri" w:hAnsi="Calibri" w:cs="Calibri"/>
          <w:color w:val="FF0000"/>
          <w:lang w:val="nn-NO"/>
        </w:rPr>
        <w:t>eit større skriftleg arbeid</w:t>
      </w:r>
      <w:r w:rsidR="009440C9" w:rsidRPr="008F5CFF">
        <w:rPr>
          <w:rFonts w:ascii="Calibri" w:eastAsia="Calibri" w:hAnsi="Calibri" w:cs="Calibri"/>
          <w:color w:val="FF0000"/>
          <w:lang w:val="nn-NO"/>
        </w:rPr>
        <w:t xml:space="preserve"> </w:t>
      </w:r>
      <w:r w:rsidR="00BC4717" w:rsidRPr="008F5CFF">
        <w:rPr>
          <w:rFonts w:ascii="Calibri" w:eastAsia="Calibri" w:hAnsi="Calibri" w:cs="Calibri"/>
          <w:color w:val="FF0000"/>
          <w:lang w:val="nn-NO"/>
        </w:rPr>
        <w:t xml:space="preserve">med </w:t>
      </w:r>
      <w:r w:rsidR="001B7BCB" w:rsidRPr="008F5CFF">
        <w:rPr>
          <w:rFonts w:ascii="Calibri" w:eastAsia="Calibri" w:hAnsi="Calibri" w:cs="Calibri"/>
          <w:color w:val="FF0000"/>
          <w:lang w:val="nn-NO"/>
        </w:rPr>
        <w:t>vurdering</w:t>
      </w:r>
      <w:r w:rsidRPr="008F5CFF">
        <w:rPr>
          <w:rFonts w:ascii="Calibri" w:eastAsia="Calibri" w:hAnsi="Calibri" w:cs="Calibri"/>
          <w:color w:val="FF0000"/>
          <w:lang w:val="nn-NO"/>
        </w:rPr>
        <w:t xml:space="preserve"> i slutten av perioden. Oppgåvene er nivådelt, der nivå 1 er enklast og nivå 2 er litt vanskelegare. Vurderingsskjemaet kan tilpassast. Tanken er at elevane får ei kort </w:t>
      </w:r>
      <w:proofErr w:type="spellStart"/>
      <w:r w:rsidRPr="008F5CFF">
        <w:rPr>
          <w:rFonts w:ascii="Calibri" w:eastAsia="Calibri" w:hAnsi="Calibri" w:cs="Calibri"/>
          <w:color w:val="FF0000"/>
          <w:lang w:val="nn-NO"/>
        </w:rPr>
        <w:t>undervegsvurdering</w:t>
      </w:r>
      <w:proofErr w:type="spellEnd"/>
      <w:r w:rsidRPr="008F5CFF">
        <w:rPr>
          <w:rFonts w:ascii="Calibri" w:eastAsia="Calibri" w:hAnsi="Calibri" w:cs="Calibri"/>
          <w:color w:val="FF0000"/>
          <w:lang w:val="nn-NO"/>
        </w:rPr>
        <w:t xml:space="preserve"> og tilbakemelding frå medelevar, som dei tek med seg vidare. </w:t>
      </w:r>
    </w:p>
    <w:p w14:paraId="7D89152A" w14:textId="77777777" w:rsidR="009D57F4" w:rsidRPr="008F5CFF" w:rsidRDefault="009D57F4" w:rsidP="009D57F4">
      <w:pPr>
        <w:rPr>
          <w:rFonts w:ascii="Calibri" w:eastAsia="Calibri" w:hAnsi="Calibri" w:cs="Calibri"/>
          <w:color w:val="FF0000"/>
          <w:lang w:val="nn-NO"/>
        </w:rPr>
      </w:pPr>
    </w:p>
    <w:p w14:paraId="0EFDD83C" w14:textId="77777777" w:rsidR="009D57F4" w:rsidRPr="008F5CFF" w:rsidRDefault="009D57F4" w:rsidP="009D57F4">
      <w:pPr>
        <w:rPr>
          <w:rFonts w:ascii="Calibri" w:eastAsia="Calibri" w:hAnsi="Calibri" w:cs="Calibri"/>
          <w:color w:val="FF0000"/>
          <w:lang w:val="nn-NO"/>
        </w:rPr>
      </w:pPr>
    </w:p>
    <w:p w14:paraId="3B5D1F88" w14:textId="77777777" w:rsidR="009D57F4" w:rsidRPr="008F5CFF" w:rsidRDefault="009D57F4" w:rsidP="009D57F4">
      <w:pPr>
        <w:rPr>
          <w:rFonts w:ascii="Calibri" w:eastAsia="Calibri" w:hAnsi="Calibri" w:cs="Calibri"/>
          <w:b/>
          <w:bCs/>
          <w:sz w:val="28"/>
          <w:szCs w:val="28"/>
          <w:lang w:val="nn-NO"/>
        </w:rPr>
      </w:pPr>
      <w:r w:rsidRPr="008F5CFF">
        <w:rPr>
          <w:rFonts w:ascii="Calibri" w:eastAsia="Calibri" w:hAnsi="Calibri" w:cs="Calibri"/>
          <w:b/>
          <w:bCs/>
          <w:sz w:val="28"/>
          <w:szCs w:val="28"/>
          <w:lang w:val="nn-NO"/>
        </w:rPr>
        <w:t>Oppgåve 1 (nivå 1)</w:t>
      </w:r>
    </w:p>
    <w:p w14:paraId="7E8F84E9" w14:textId="77777777" w:rsidR="009D57F4" w:rsidRPr="008F5CFF" w:rsidRDefault="009D57F4" w:rsidP="009D57F4">
      <w:pPr>
        <w:rPr>
          <w:rFonts w:ascii="Calibri" w:eastAsia="Calibri" w:hAnsi="Calibri" w:cs="Calibri"/>
          <w:lang w:val="nn-NO"/>
        </w:rPr>
      </w:pPr>
    </w:p>
    <w:p w14:paraId="62EADD0C" w14:textId="065C1266" w:rsidR="009D57F4" w:rsidRPr="008F5CFF" w:rsidRDefault="009D57F4" w:rsidP="009D57F4">
      <w:pPr>
        <w:spacing w:line="256" w:lineRule="auto"/>
        <w:rPr>
          <w:rFonts w:ascii="Calibri" w:eastAsia="Calibri" w:hAnsi="Calibri" w:cs="Calibri"/>
          <w:lang w:val="nn-NO"/>
        </w:rPr>
      </w:pPr>
      <w:r w:rsidRPr="008F5CFF">
        <w:rPr>
          <w:rFonts w:ascii="Calibri" w:eastAsia="Calibri" w:hAnsi="Calibri" w:cs="Calibri"/>
          <w:b/>
          <w:bCs/>
          <w:lang w:val="nn-NO"/>
        </w:rPr>
        <w:t>Tekstar:</w:t>
      </w:r>
      <w:r w:rsidRPr="008F5CFF">
        <w:rPr>
          <w:rFonts w:ascii="Calibri" w:eastAsia="Calibri" w:hAnsi="Calibri" w:cs="Calibri"/>
          <w:lang w:val="nn-NO"/>
        </w:rPr>
        <w:t xml:space="preserve"> Henrik Wergeland (1845): «Til min </w:t>
      </w:r>
      <w:r w:rsidR="00CE2604">
        <w:rPr>
          <w:rFonts w:ascii="Calibri" w:eastAsia="Calibri" w:hAnsi="Calibri" w:cs="Calibri"/>
          <w:lang w:val="nn-NO"/>
        </w:rPr>
        <w:t>g</w:t>
      </w:r>
      <w:r w:rsidR="00CE2604" w:rsidRPr="008F5CFF">
        <w:rPr>
          <w:rFonts w:ascii="Calibri" w:eastAsia="Calibri" w:hAnsi="Calibri" w:cs="Calibri"/>
          <w:lang w:val="nn-NO"/>
        </w:rPr>
        <w:t>yllenlak</w:t>
      </w:r>
      <w:r w:rsidR="00CE2604">
        <w:rPr>
          <w:rFonts w:ascii="Calibri" w:eastAsia="Calibri" w:hAnsi="Calibri" w:cs="Calibri"/>
          <w:lang w:val="nn-NO"/>
        </w:rPr>
        <w:t>k</w:t>
      </w:r>
      <w:r w:rsidRPr="008F5CFF">
        <w:rPr>
          <w:rFonts w:ascii="Calibri" w:eastAsia="Calibri" w:hAnsi="Calibri" w:cs="Calibri"/>
          <w:lang w:val="nn-NO"/>
        </w:rPr>
        <w:t xml:space="preserve">» og </w:t>
      </w:r>
      <w:r w:rsidR="00C45218" w:rsidRPr="008F5CFF">
        <w:rPr>
          <w:rFonts w:ascii="Calibri" w:eastAsia="Calibri" w:hAnsi="Calibri" w:cs="Calibri"/>
          <w:lang w:val="nn-NO"/>
        </w:rPr>
        <w:t>Karl Ove Knausgård</w:t>
      </w:r>
      <w:r w:rsidR="009440C9" w:rsidRPr="008F5CFF">
        <w:rPr>
          <w:rFonts w:ascii="Calibri" w:eastAsia="Calibri" w:hAnsi="Calibri" w:cs="Calibri"/>
          <w:lang w:val="nn-NO"/>
        </w:rPr>
        <w:t>:</w:t>
      </w:r>
      <w:r w:rsidR="00C45218" w:rsidRPr="008F5CFF">
        <w:rPr>
          <w:rFonts w:ascii="Calibri" w:eastAsia="Calibri" w:hAnsi="Calibri" w:cs="Calibri"/>
          <w:lang w:val="nn-NO"/>
        </w:rPr>
        <w:t xml:space="preserve"> </w:t>
      </w:r>
      <w:r w:rsidR="00C45218" w:rsidRPr="008F5CFF">
        <w:rPr>
          <w:rFonts w:ascii="Calibri" w:eastAsia="Calibri" w:hAnsi="Calibri" w:cs="Calibri"/>
          <w:i/>
          <w:iCs/>
          <w:lang w:val="nn-NO"/>
        </w:rPr>
        <w:t>Min kamp</w:t>
      </w:r>
      <w:r w:rsidR="00C45218" w:rsidRPr="008F5CFF">
        <w:rPr>
          <w:rFonts w:ascii="Calibri" w:eastAsia="Calibri" w:hAnsi="Calibri" w:cs="Calibri"/>
          <w:lang w:val="nn-NO"/>
        </w:rPr>
        <w:t xml:space="preserve"> (utdrag)</w:t>
      </w:r>
    </w:p>
    <w:p w14:paraId="672EFFAE" w14:textId="77777777" w:rsidR="009D57F4" w:rsidRPr="008F5CFF" w:rsidRDefault="009D57F4" w:rsidP="009D57F4">
      <w:pPr>
        <w:rPr>
          <w:rFonts w:ascii="Calibri" w:eastAsia="Calibri" w:hAnsi="Calibri" w:cs="Calibri"/>
          <w:lang w:val="nn-NO"/>
        </w:rPr>
      </w:pPr>
    </w:p>
    <w:p w14:paraId="1113ACC0" w14:textId="77777777" w:rsidR="009D57F4" w:rsidRPr="008F5CFF" w:rsidRDefault="009D57F4" w:rsidP="009D57F4">
      <w:pPr>
        <w:rPr>
          <w:rFonts w:ascii="Calibri" w:eastAsia="Calibri" w:hAnsi="Calibri" w:cs="Calibri"/>
          <w:lang w:val="nn-NO"/>
        </w:rPr>
      </w:pPr>
      <w:r w:rsidRPr="008F5CFF">
        <w:rPr>
          <w:rFonts w:ascii="Calibri" w:eastAsia="Calibri" w:hAnsi="Calibri" w:cs="Calibri"/>
          <w:lang w:val="nn-NO"/>
        </w:rPr>
        <w:t xml:space="preserve">Kva for verkemiddel blir brukt i dei to tekstane for å få fram temaet død? </w:t>
      </w:r>
    </w:p>
    <w:p w14:paraId="3AD702DD" w14:textId="77777777" w:rsidR="009D57F4" w:rsidRPr="008F5CFF" w:rsidRDefault="009D57F4" w:rsidP="009D57F4">
      <w:pPr>
        <w:rPr>
          <w:rFonts w:ascii="Calibri" w:eastAsia="Calibri" w:hAnsi="Calibri" w:cs="Calibri"/>
          <w:lang w:val="nn-NO"/>
        </w:rPr>
      </w:pPr>
    </w:p>
    <w:p w14:paraId="6595AC34" w14:textId="634B1BC9" w:rsidR="009D57F4" w:rsidRPr="008F5CFF" w:rsidRDefault="009D57F4" w:rsidP="009D57F4">
      <w:pPr>
        <w:rPr>
          <w:rFonts w:ascii="Calibri" w:eastAsia="Calibri" w:hAnsi="Calibri" w:cs="Calibri"/>
          <w:lang w:val="nn-NO"/>
        </w:rPr>
      </w:pPr>
      <w:r w:rsidRPr="008F5CFF">
        <w:rPr>
          <w:rFonts w:ascii="Calibri" w:eastAsia="Calibri" w:hAnsi="Calibri" w:cs="Calibri"/>
          <w:lang w:val="nn-NO"/>
        </w:rPr>
        <w:t xml:space="preserve">Skriv to avsnitt der du gjer greie for to verkemiddel, eitt verkemiddel per avsnitt. Hugs å underbygge med sitat. Målet er å skrive gode og presise avsnitt, med temasetning, kommentarsetningar og avsluttande setning. Du skal </w:t>
      </w:r>
      <w:r w:rsidR="00B90AFC" w:rsidRPr="008F5CFF">
        <w:rPr>
          <w:rFonts w:ascii="Calibri" w:eastAsia="Calibri" w:hAnsi="Calibri" w:cs="Calibri"/>
          <w:lang w:val="nn-NO"/>
        </w:rPr>
        <w:t xml:space="preserve">i tillegg </w:t>
      </w:r>
      <w:r w:rsidRPr="008F5CFF">
        <w:rPr>
          <w:rFonts w:ascii="Calibri" w:eastAsia="Calibri" w:hAnsi="Calibri" w:cs="Calibri"/>
          <w:lang w:val="nn-NO"/>
        </w:rPr>
        <w:t>variere tekstbindarane i avsnitta, slik at dette flyt godt. Sjå s. 1</w:t>
      </w:r>
      <w:r w:rsidR="00A21C2D" w:rsidRPr="008F5CFF">
        <w:rPr>
          <w:rFonts w:ascii="Calibri" w:eastAsia="Calibri" w:hAnsi="Calibri" w:cs="Calibri"/>
          <w:lang w:val="nn-NO"/>
        </w:rPr>
        <w:t>6</w:t>
      </w:r>
      <w:r w:rsidRPr="008F5CFF">
        <w:rPr>
          <w:rFonts w:ascii="Calibri" w:eastAsia="Calibri" w:hAnsi="Calibri" w:cs="Calibri"/>
          <w:lang w:val="nn-NO"/>
        </w:rPr>
        <w:t xml:space="preserve"> i læreboka. </w:t>
      </w:r>
    </w:p>
    <w:p w14:paraId="39FC3184" w14:textId="77777777" w:rsidR="009D57F4" w:rsidRPr="008F5CFF" w:rsidRDefault="009D57F4" w:rsidP="009D57F4">
      <w:pPr>
        <w:rPr>
          <w:rFonts w:ascii="Calibri" w:eastAsia="Calibri" w:hAnsi="Calibri" w:cs="Calibri"/>
          <w:lang w:val="nn-NO"/>
        </w:rPr>
      </w:pPr>
    </w:p>
    <w:p w14:paraId="1B045AA4" w14:textId="77777777" w:rsidR="009D57F4" w:rsidRPr="008F5CFF" w:rsidRDefault="009D57F4" w:rsidP="009D57F4">
      <w:pPr>
        <w:rPr>
          <w:rFonts w:ascii="Calibri" w:eastAsia="Calibri" w:hAnsi="Calibri" w:cs="Calibri"/>
          <w:lang w:val="nn-NO"/>
        </w:rPr>
      </w:pPr>
    </w:p>
    <w:p w14:paraId="1115F636" w14:textId="77777777" w:rsidR="009D57F4" w:rsidRPr="008F5CFF" w:rsidRDefault="009D57F4" w:rsidP="009D57F4">
      <w:pPr>
        <w:rPr>
          <w:rFonts w:ascii="Calibri" w:eastAsia="Calibri" w:hAnsi="Calibri" w:cs="Calibri"/>
          <w:b/>
          <w:bCs/>
          <w:sz w:val="28"/>
          <w:szCs w:val="28"/>
          <w:lang w:val="nn-NO"/>
        </w:rPr>
      </w:pPr>
      <w:r w:rsidRPr="008F5CFF">
        <w:rPr>
          <w:rFonts w:ascii="Calibri" w:eastAsia="Calibri" w:hAnsi="Calibri" w:cs="Calibri"/>
          <w:b/>
          <w:bCs/>
          <w:sz w:val="28"/>
          <w:szCs w:val="28"/>
          <w:lang w:val="nn-NO"/>
        </w:rPr>
        <w:t>Oppgåve 2 (nivå 2)</w:t>
      </w:r>
    </w:p>
    <w:p w14:paraId="129324AD" w14:textId="77777777" w:rsidR="009D57F4" w:rsidRPr="008F5CFF" w:rsidRDefault="009D57F4" w:rsidP="009D57F4">
      <w:pPr>
        <w:rPr>
          <w:rFonts w:ascii="Calibri" w:eastAsia="Calibri" w:hAnsi="Calibri" w:cs="Calibri"/>
          <w:lang w:val="nn-NO"/>
        </w:rPr>
      </w:pPr>
    </w:p>
    <w:p w14:paraId="31F2B706" w14:textId="77777777" w:rsidR="009D57F4" w:rsidRPr="008F5CFF" w:rsidRDefault="009D57F4" w:rsidP="009D57F4">
      <w:pPr>
        <w:rPr>
          <w:rFonts w:ascii="Calibri" w:eastAsia="Calibri" w:hAnsi="Calibri" w:cs="Calibri"/>
          <w:lang w:val="nn-NO"/>
        </w:rPr>
      </w:pPr>
      <w:r w:rsidRPr="008F5CFF">
        <w:rPr>
          <w:rFonts w:ascii="Calibri" w:eastAsia="Calibri" w:hAnsi="Calibri" w:cs="Calibri"/>
          <w:lang w:val="nn-NO"/>
        </w:rPr>
        <w:t xml:space="preserve">Vel to tekstar frå desse vekene. Det skal vere ein ny og ein gammal tekst. </w:t>
      </w:r>
    </w:p>
    <w:p w14:paraId="4764212B" w14:textId="77777777" w:rsidR="009D57F4" w:rsidRPr="008F5CFF" w:rsidRDefault="009D57F4" w:rsidP="009D57F4">
      <w:pPr>
        <w:rPr>
          <w:rFonts w:ascii="Calibri" w:eastAsia="Calibri" w:hAnsi="Calibri" w:cs="Calibri"/>
          <w:lang w:val="nn-NO"/>
        </w:rPr>
      </w:pPr>
    </w:p>
    <w:p w14:paraId="67594D1B" w14:textId="5E4B914C" w:rsidR="009D57F4" w:rsidRPr="008F5CFF" w:rsidRDefault="009D57F4" w:rsidP="009D57F4">
      <w:pPr>
        <w:rPr>
          <w:rFonts w:ascii="Calibri" w:eastAsia="Calibri" w:hAnsi="Calibri" w:cs="Calibri"/>
          <w:lang w:val="nn-NO"/>
        </w:rPr>
      </w:pPr>
      <w:r w:rsidRPr="008F5CFF">
        <w:rPr>
          <w:rFonts w:ascii="Calibri" w:eastAsia="Calibri" w:hAnsi="Calibri" w:cs="Calibri"/>
          <w:lang w:val="nn-NO"/>
        </w:rPr>
        <w:t>Korleis blir liv</w:t>
      </w:r>
      <w:r w:rsidR="009440C9" w:rsidRPr="008F5CFF">
        <w:rPr>
          <w:rFonts w:ascii="Calibri" w:eastAsia="Calibri" w:hAnsi="Calibri" w:cs="Calibri"/>
          <w:lang w:val="nn-NO"/>
        </w:rPr>
        <w:t xml:space="preserve"> og </w:t>
      </w:r>
      <w:r w:rsidRPr="008F5CFF">
        <w:rPr>
          <w:rFonts w:ascii="Calibri" w:eastAsia="Calibri" w:hAnsi="Calibri" w:cs="Calibri"/>
          <w:lang w:val="nn-NO"/>
        </w:rPr>
        <w:t xml:space="preserve">død framstilt i tekstane? </w:t>
      </w:r>
    </w:p>
    <w:p w14:paraId="67EFE085" w14:textId="77777777" w:rsidR="009D57F4" w:rsidRPr="008F5CFF" w:rsidRDefault="009D57F4" w:rsidP="009D57F4">
      <w:pPr>
        <w:rPr>
          <w:rFonts w:ascii="Calibri" w:eastAsia="Calibri" w:hAnsi="Calibri" w:cs="Calibri"/>
          <w:lang w:val="nn-NO"/>
        </w:rPr>
      </w:pPr>
    </w:p>
    <w:p w14:paraId="788534BE" w14:textId="1C7B2B3C" w:rsidR="009D57F4" w:rsidRPr="008F5CFF" w:rsidRDefault="009D57F4" w:rsidP="009D57F4">
      <w:pPr>
        <w:rPr>
          <w:rFonts w:ascii="Calibri" w:eastAsia="Calibri" w:hAnsi="Calibri" w:cs="Calibri"/>
          <w:lang w:val="nn-NO"/>
        </w:rPr>
      </w:pPr>
      <w:r w:rsidRPr="008F5CFF">
        <w:rPr>
          <w:rFonts w:ascii="Calibri" w:eastAsia="Calibri" w:hAnsi="Calibri" w:cs="Calibri"/>
          <w:lang w:val="nn-NO"/>
        </w:rPr>
        <w:lastRenderedPageBreak/>
        <w:t xml:space="preserve">Skriv to avsnitt der du samanliknar tekstane. Hugs å underbygge med sitat. Målet er å skrive gode og presise avsnitt, med temasetning, kommentarsetningar og avsluttande setning. Du skal </w:t>
      </w:r>
      <w:r w:rsidR="002B594C" w:rsidRPr="008F5CFF">
        <w:rPr>
          <w:rFonts w:ascii="Calibri" w:eastAsia="Calibri" w:hAnsi="Calibri" w:cs="Calibri"/>
          <w:lang w:val="nn-NO"/>
        </w:rPr>
        <w:t xml:space="preserve">i tillegg </w:t>
      </w:r>
      <w:r w:rsidRPr="008F5CFF">
        <w:rPr>
          <w:rFonts w:ascii="Calibri" w:eastAsia="Calibri" w:hAnsi="Calibri" w:cs="Calibri"/>
          <w:lang w:val="nn-NO"/>
        </w:rPr>
        <w:t xml:space="preserve">variere tekstbindarane i avsnitta, slik at </w:t>
      </w:r>
      <w:r w:rsidR="009440C9" w:rsidRPr="008F5CFF">
        <w:rPr>
          <w:rFonts w:ascii="Calibri" w:eastAsia="Calibri" w:hAnsi="Calibri" w:cs="Calibri"/>
          <w:lang w:val="nn-NO"/>
        </w:rPr>
        <w:t>dei</w:t>
      </w:r>
      <w:r w:rsidRPr="008F5CFF">
        <w:rPr>
          <w:rFonts w:ascii="Calibri" w:eastAsia="Calibri" w:hAnsi="Calibri" w:cs="Calibri"/>
          <w:lang w:val="nn-NO"/>
        </w:rPr>
        <w:t xml:space="preserve"> flyt godt. Sjå s. 1</w:t>
      </w:r>
      <w:r w:rsidR="00D345DC" w:rsidRPr="008F5CFF">
        <w:rPr>
          <w:rFonts w:ascii="Calibri" w:eastAsia="Calibri" w:hAnsi="Calibri" w:cs="Calibri"/>
          <w:lang w:val="nn-NO"/>
        </w:rPr>
        <w:t>6</w:t>
      </w:r>
      <w:r w:rsidRPr="008F5CFF">
        <w:rPr>
          <w:rFonts w:ascii="Calibri" w:eastAsia="Calibri" w:hAnsi="Calibri" w:cs="Calibri"/>
          <w:lang w:val="nn-NO"/>
        </w:rPr>
        <w:t xml:space="preserve"> i læreboka. </w:t>
      </w:r>
    </w:p>
    <w:p w14:paraId="2945427A" w14:textId="1ED44E2B" w:rsidR="009D57F4" w:rsidRPr="008F5CFF" w:rsidRDefault="009D57F4" w:rsidP="009D57F4">
      <w:pPr>
        <w:rPr>
          <w:rFonts w:ascii="Calibri" w:eastAsia="Calibri" w:hAnsi="Calibri" w:cs="Calibri"/>
          <w:lang w:val="nn-NO"/>
        </w:rPr>
      </w:pPr>
    </w:p>
    <w:p w14:paraId="51C77EFE" w14:textId="77777777" w:rsidR="001420DD" w:rsidRPr="008F5CFF" w:rsidRDefault="001420DD" w:rsidP="009D57F4">
      <w:pPr>
        <w:rPr>
          <w:rFonts w:ascii="Calibri" w:eastAsia="Calibri" w:hAnsi="Calibri" w:cs="Calibri"/>
          <w:lang w:val="nn-NO"/>
        </w:rPr>
      </w:pPr>
    </w:p>
    <w:p w14:paraId="61141A0F" w14:textId="77777777" w:rsidR="009D57F4" w:rsidRPr="008F5CFF" w:rsidRDefault="009D57F4" w:rsidP="009D57F4">
      <w:pPr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  <w:r w:rsidRPr="008F5CFF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Skrivetips til begge oppgåvene</w:t>
      </w:r>
    </w:p>
    <w:p w14:paraId="5B38A630" w14:textId="7E13A513" w:rsidR="009D57F4" w:rsidRPr="008F5CFF" w:rsidRDefault="009D57F4" w:rsidP="009D57F4">
      <w:pPr>
        <w:pStyle w:val="Listeavsnitt"/>
        <w:numPr>
          <w:ilvl w:val="0"/>
          <w:numId w:val="22"/>
        </w:numPr>
        <w:rPr>
          <w:rFonts w:eastAsiaTheme="minorEastAsia"/>
          <w:color w:val="000000" w:themeColor="text1"/>
          <w:sz w:val="22"/>
          <w:szCs w:val="22"/>
          <w:lang w:val="nn-NO"/>
        </w:rPr>
      </w:pPr>
      <w:r w:rsidRPr="008F5CFF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Bruk kapittel 1 </w:t>
      </w:r>
      <w:r w:rsidR="001C6934" w:rsidRPr="008F5CFF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«</w:t>
      </w:r>
      <w:r w:rsidRPr="008F5CFF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Skrivehjelp». Sjå s. 16–19 for tips til gode avsnitt og tekstbindarar. </w:t>
      </w:r>
    </w:p>
    <w:p w14:paraId="274C5921" w14:textId="2506C19E" w:rsidR="009D57F4" w:rsidRPr="008F5CFF" w:rsidRDefault="009D57F4" w:rsidP="009D57F4">
      <w:pPr>
        <w:pStyle w:val="Listeavsnitt"/>
        <w:numPr>
          <w:ilvl w:val="0"/>
          <w:numId w:val="22"/>
        </w:numPr>
        <w:rPr>
          <w:rFonts w:eastAsiaTheme="minorEastAsia"/>
          <w:color w:val="000000" w:themeColor="text1"/>
          <w:sz w:val="22"/>
          <w:szCs w:val="22"/>
          <w:lang w:val="nn-NO"/>
        </w:rPr>
      </w:pPr>
      <w:r w:rsidRPr="008F5CFF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Hjelp til omgrep: Sjå omgrepslista </w:t>
      </w:r>
      <w:r w:rsidR="00D345DC" w:rsidRPr="008F5CFF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som ligg i temapakka</w:t>
      </w:r>
      <w:r w:rsidR="00FE6477" w:rsidRPr="008F5CFF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,</w:t>
      </w:r>
      <w:r w:rsidRPr="008F5CFF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for forklaringar og eksempel på korleis du kan skrive om omgrepa som du vel.</w:t>
      </w:r>
    </w:p>
    <w:p w14:paraId="37040AB9" w14:textId="77777777" w:rsidR="009D57F4" w:rsidRPr="008F5CFF" w:rsidRDefault="009D57F4" w:rsidP="009D57F4">
      <w:pPr>
        <w:rPr>
          <w:rFonts w:ascii="Calibri" w:eastAsia="Calibri" w:hAnsi="Calibri" w:cs="Calibri"/>
          <w:lang w:val="nn-NO"/>
        </w:rPr>
      </w:pPr>
    </w:p>
    <w:p w14:paraId="311C3CD7" w14:textId="77777777" w:rsidR="009D57F4" w:rsidRPr="008F5CFF" w:rsidRDefault="009D57F4" w:rsidP="009D57F4">
      <w:pPr>
        <w:rPr>
          <w:rFonts w:ascii="Calibri" w:eastAsia="Calibri" w:hAnsi="Calibri" w:cs="Calibri"/>
          <w:lang w:val="nn-NO"/>
        </w:rPr>
      </w:pPr>
    </w:p>
    <w:p w14:paraId="2356D195" w14:textId="77777777" w:rsidR="009D57F4" w:rsidRPr="008F5CFF" w:rsidRDefault="009D57F4" w:rsidP="009D57F4">
      <w:pPr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  <w:proofErr w:type="spellStart"/>
      <w:r w:rsidRPr="008F5CFF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Undervegsvurderingsskjema</w:t>
      </w:r>
      <w:proofErr w:type="spellEnd"/>
    </w:p>
    <w:p w14:paraId="54B313EC" w14:textId="77777777" w:rsidR="009D57F4" w:rsidRPr="008F5CFF" w:rsidRDefault="009D57F4" w:rsidP="009D57F4">
      <w:pPr>
        <w:rPr>
          <w:rFonts w:ascii="Calibri" w:eastAsia="Calibri" w:hAnsi="Calibri" w:cs="Calibri"/>
          <w:color w:val="000000" w:themeColor="text1"/>
          <w:lang w:val="nn-NO"/>
        </w:rPr>
      </w:pPr>
    </w:p>
    <w:tbl>
      <w:tblPr>
        <w:tblStyle w:val="Tabellrutenett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565"/>
        <w:gridCol w:w="1995"/>
        <w:gridCol w:w="1875"/>
        <w:gridCol w:w="2640"/>
      </w:tblGrid>
      <w:tr w:rsidR="009D57F4" w:rsidRPr="008F5CFF" w14:paraId="7443E548" w14:textId="77777777" w:rsidTr="009D57F4"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751039EB" w14:textId="77777777" w:rsidR="009D57F4" w:rsidRPr="00CE2604" w:rsidRDefault="009D57F4">
            <w:pPr>
              <w:rPr>
                <w:rFonts w:ascii="Calibri" w:eastAsia="Calibri" w:hAnsi="Calibri" w:cs="Calibri"/>
                <w:b/>
                <w:bCs/>
                <w:lang w:val="nn-NO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0A8AEFE0" w14:textId="77777777" w:rsidR="009D57F4" w:rsidRPr="00CE2604" w:rsidRDefault="009D57F4">
            <w:pPr>
              <w:rPr>
                <w:rFonts w:ascii="Calibri" w:eastAsia="Calibri" w:hAnsi="Calibri" w:cs="Calibri"/>
                <w:b/>
                <w:bCs/>
                <w:lang w:val="nn-NO"/>
              </w:rPr>
            </w:pPr>
            <w:r w:rsidRPr="00CE2604">
              <w:rPr>
                <w:rFonts w:ascii="Calibri" w:eastAsia="Calibri" w:hAnsi="Calibri" w:cs="Calibri"/>
                <w:b/>
                <w:bCs/>
                <w:lang w:val="nn-NO"/>
              </w:rPr>
              <w:t>Jobb vidare med dette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0F210F76" w14:textId="77777777" w:rsidR="009D57F4" w:rsidRPr="00CE2604" w:rsidRDefault="009D57F4">
            <w:pPr>
              <w:rPr>
                <w:rFonts w:ascii="Calibri" w:eastAsia="Calibri" w:hAnsi="Calibri" w:cs="Calibri"/>
                <w:b/>
                <w:bCs/>
                <w:lang w:val="nn-NO"/>
              </w:rPr>
            </w:pPr>
            <w:r w:rsidRPr="00CE2604">
              <w:rPr>
                <w:rFonts w:ascii="Calibri" w:eastAsia="Calibri" w:hAnsi="Calibri" w:cs="Calibri"/>
                <w:b/>
                <w:bCs/>
                <w:lang w:val="nn-NO"/>
              </w:rPr>
              <w:t>Topp! Dette fiksar du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025AE65B" w14:textId="77777777" w:rsidR="009D57F4" w:rsidRPr="00CE2604" w:rsidRDefault="009D57F4">
            <w:pPr>
              <w:rPr>
                <w:rFonts w:ascii="Calibri" w:eastAsia="Calibri" w:hAnsi="Calibri" w:cs="Calibri"/>
                <w:b/>
                <w:bCs/>
                <w:lang w:val="nn-NO"/>
              </w:rPr>
            </w:pPr>
            <w:r w:rsidRPr="00CE2604">
              <w:rPr>
                <w:rFonts w:ascii="Calibri" w:eastAsia="Calibri" w:hAnsi="Calibri" w:cs="Calibri"/>
                <w:b/>
                <w:bCs/>
                <w:lang w:val="nn-NO"/>
              </w:rPr>
              <w:t>Kommentar</w:t>
            </w:r>
          </w:p>
        </w:tc>
      </w:tr>
      <w:tr w:rsidR="009D57F4" w:rsidRPr="008F5CFF" w14:paraId="62EF9918" w14:textId="77777777" w:rsidTr="009D57F4"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6BBFEC26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  <w:r w:rsidRPr="008F5CFF">
              <w:rPr>
                <w:rFonts w:ascii="Calibri" w:eastAsia="Calibri" w:hAnsi="Calibri" w:cs="Calibri"/>
                <w:lang w:val="nn-NO"/>
              </w:rPr>
              <w:t>Temasetning, kommentarsetning og avsluttande setning</w:t>
            </w:r>
          </w:p>
          <w:p w14:paraId="3CD35B6D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367348D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957B16D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43EA93F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</w:tr>
      <w:tr w:rsidR="009D57F4" w:rsidRPr="008F5CFF" w14:paraId="3C174E75" w14:textId="77777777" w:rsidTr="009D57F4"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2660CD35" w14:textId="77777777" w:rsidR="009D57F4" w:rsidRDefault="009D57F4">
            <w:pPr>
              <w:rPr>
                <w:rFonts w:ascii="Calibri" w:eastAsia="Calibri" w:hAnsi="Calibri" w:cs="Calibri"/>
                <w:lang w:val="nn-NO"/>
              </w:rPr>
            </w:pPr>
            <w:r w:rsidRPr="008F5CFF">
              <w:rPr>
                <w:rFonts w:ascii="Calibri" w:eastAsia="Calibri" w:hAnsi="Calibri" w:cs="Calibri"/>
                <w:lang w:val="nn-NO"/>
              </w:rPr>
              <w:t>Konkrete eksempel frå teksten</w:t>
            </w:r>
          </w:p>
          <w:p w14:paraId="5D94A099" w14:textId="77777777" w:rsidR="00566940" w:rsidRDefault="00566940">
            <w:pPr>
              <w:rPr>
                <w:rFonts w:ascii="Calibri" w:eastAsia="Calibri" w:hAnsi="Calibri" w:cs="Calibri"/>
                <w:lang w:val="nn-NO"/>
              </w:rPr>
            </w:pPr>
          </w:p>
          <w:p w14:paraId="1CD12B4D" w14:textId="77777777" w:rsidR="00CE2604" w:rsidRPr="008F5CFF" w:rsidRDefault="00CE260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F76ECEF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06C5D00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8388A1D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</w:tr>
      <w:tr w:rsidR="009D57F4" w:rsidRPr="008F5CFF" w14:paraId="610D5C5B" w14:textId="77777777" w:rsidTr="009D57F4"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6529A2C3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  <w:r w:rsidRPr="008F5CFF">
              <w:rPr>
                <w:rFonts w:ascii="Calibri" w:eastAsia="Calibri" w:hAnsi="Calibri" w:cs="Calibri"/>
                <w:lang w:val="nn-NO"/>
              </w:rPr>
              <w:t>Forklarer funn</w:t>
            </w:r>
          </w:p>
          <w:p w14:paraId="0955FEE4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  <w:p w14:paraId="43202175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2B05AEC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29CEC46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920F96B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</w:tr>
      <w:tr w:rsidR="009D57F4" w:rsidRPr="008F5CFF" w14:paraId="389B3EE0" w14:textId="77777777" w:rsidTr="009D57F4">
        <w:trPr>
          <w:trHeight w:val="810"/>
        </w:trPr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589D01C6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  <w:r w:rsidRPr="008F5CFF">
              <w:rPr>
                <w:rFonts w:ascii="Calibri" w:eastAsia="Calibri" w:hAnsi="Calibri" w:cs="Calibri"/>
                <w:lang w:val="nn-NO"/>
              </w:rPr>
              <w:t>Teksten er delt inn i avsnitt</w:t>
            </w:r>
          </w:p>
          <w:p w14:paraId="1A59E64B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5E48B2A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BBB7B6A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27A4AFA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</w:tr>
      <w:tr w:rsidR="009D57F4" w:rsidRPr="008F5CFF" w14:paraId="2F38915D" w14:textId="77777777" w:rsidTr="009D57F4">
        <w:trPr>
          <w:trHeight w:val="810"/>
        </w:trPr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36C7D9FD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  <w:r w:rsidRPr="008F5CFF">
              <w:rPr>
                <w:rFonts w:ascii="Calibri" w:eastAsia="Calibri" w:hAnsi="Calibri" w:cs="Calibri"/>
                <w:lang w:val="nn-NO"/>
              </w:rPr>
              <w:t>Variert bruk av tekstbindarar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C0284BF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7AB51F3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273CAD2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</w:tr>
      <w:tr w:rsidR="009D57F4" w:rsidRPr="008F5CFF" w14:paraId="64BCE67F" w14:textId="77777777" w:rsidTr="009D57F4"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282D63AC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  <w:r w:rsidRPr="008F5CFF">
              <w:rPr>
                <w:rFonts w:ascii="Calibri" w:eastAsia="Calibri" w:hAnsi="Calibri" w:cs="Calibri"/>
                <w:lang w:val="nn-NO"/>
              </w:rPr>
              <w:t xml:space="preserve">Til oppgåve 1: </w:t>
            </w:r>
          </w:p>
          <w:p w14:paraId="70558184" w14:textId="4D309390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  <w:r w:rsidRPr="008F5CFF">
              <w:rPr>
                <w:rFonts w:ascii="Calibri" w:eastAsia="Calibri" w:hAnsi="Calibri" w:cs="Calibri"/>
                <w:lang w:val="nn-NO"/>
              </w:rPr>
              <w:t>Gjer greie for verkemiddel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B56A276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5A345EF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3BEBD16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  <w:p w14:paraId="0768D7FA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  <w:p w14:paraId="5C324346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  <w:p w14:paraId="0F4BA9C7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</w:tr>
      <w:tr w:rsidR="009D57F4" w:rsidRPr="008F5CFF" w14:paraId="22E4B9F4" w14:textId="77777777" w:rsidTr="009D57F4"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</w:tcPr>
          <w:p w14:paraId="3DE3809C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  <w:r w:rsidRPr="008F5CFF">
              <w:rPr>
                <w:rFonts w:ascii="Calibri" w:eastAsia="Calibri" w:hAnsi="Calibri" w:cs="Calibri"/>
                <w:lang w:val="nn-NO"/>
              </w:rPr>
              <w:t xml:space="preserve">Til oppgåve 2: </w:t>
            </w:r>
          </w:p>
          <w:p w14:paraId="5BC9BEC8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  <w:r w:rsidRPr="008F5CFF">
              <w:rPr>
                <w:rFonts w:ascii="Calibri" w:eastAsia="Calibri" w:hAnsi="Calibri" w:cs="Calibri"/>
                <w:lang w:val="nn-NO"/>
              </w:rPr>
              <w:t>Får fram likskapar og ulikskapar på ein tydeleg måte</w:t>
            </w:r>
          </w:p>
          <w:p w14:paraId="65A8DDE3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A554880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4CB13B7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DC03CAF" w14:textId="77777777" w:rsidR="009D57F4" w:rsidRPr="008F5CFF" w:rsidRDefault="009D57F4">
            <w:pPr>
              <w:rPr>
                <w:rFonts w:ascii="Calibri" w:eastAsia="Calibri" w:hAnsi="Calibri" w:cs="Calibri"/>
                <w:lang w:val="nn-NO"/>
              </w:rPr>
            </w:pPr>
          </w:p>
        </w:tc>
      </w:tr>
    </w:tbl>
    <w:p w14:paraId="3BBE77D8" w14:textId="77777777" w:rsidR="009D57F4" w:rsidRPr="008F5CFF" w:rsidRDefault="009D57F4" w:rsidP="009D57F4">
      <w:pPr>
        <w:rPr>
          <w:rFonts w:ascii="Calibri" w:eastAsia="Calibri" w:hAnsi="Calibri" w:cs="Calibri"/>
          <w:lang w:val="nn-NO"/>
        </w:rPr>
      </w:pPr>
    </w:p>
    <w:p w14:paraId="34C7A28C" w14:textId="77777777" w:rsidR="00BB293A" w:rsidRPr="008F5CFF" w:rsidRDefault="00BB293A" w:rsidP="00BB293A">
      <w:pPr>
        <w:rPr>
          <w:sz w:val="24"/>
          <w:szCs w:val="24"/>
          <w:lang w:val="nn-NO"/>
        </w:rPr>
      </w:pPr>
    </w:p>
    <w:p w14:paraId="6FF1CF82" w14:textId="77777777" w:rsidR="00033054" w:rsidRPr="008F5CFF" w:rsidRDefault="00033054" w:rsidP="00BB293A">
      <w:pPr>
        <w:spacing w:line="256" w:lineRule="auto"/>
        <w:rPr>
          <w:lang w:val="nn-NO"/>
        </w:rPr>
      </w:pPr>
    </w:p>
    <w:sectPr w:rsidR="00033054" w:rsidRPr="008F5CFF" w:rsidSect="00285A08">
      <w:headerReference w:type="default" r:id="rId7"/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1C76" w14:textId="77777777" w:rsidR="002F4F7B" w:rsidRDefault="002F4F7B">
      <w:pPr>
        <w:spacing w:after="0" w:line="240" w:lineRule="auto"/>
      </w:pPr>
      <w:r>
        <w:separator/>
      </w:r>
    </w:p>
  </w:endnote>
  <w:endnote w:type="continuationSeparator" w:id="0">
    <w:p w14:paraId="08244C10" w14:textId="77777777" w:rsidR="002F4F7B" w:rsidRDefault="002F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BBBEC84" w14:textId="0E7F6A60" w:rsidR="00566940" w:rsidRDefault="00750F18" w:rsidP="00285A0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73F69E" wp14:editId="492E40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-163831</wp:posOffset>
                      </wp:positionV>
                      <wp:extent cx="5762625" cy="0"/>
                      <wp:effectExtent l="0" t="0" r="0" b="0"/>
                      <wp:wrapNone/>
                      <wp:docPr id="1" name="Rett linj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D99FB98" id="Rett linj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PvwAEAAPADAAAOAAAAZHJzL2Uyb0RvYy54bWysU8Fu2zAMvQ/YPwi6L3YCNBuMOD206C7F&#10;VqzbB6gyFQuTREHSYufvR8mxU3QDhhW9EKbE98j3RO+uR2vYEULU6Fq+XtWcgZPYaXdo+Y/vdx8+&#10;cRaTcJ0w6KDlJ4j8ev/+3W7wDWywR9NBYETiYjP4lvcp+aaqouzBirhCD44uFQYrEqXhUHVBDMRu&#10;TbWp6201YOh8QAkx0untdMn3hV8pkOmrUhESMy2n2VKJocSnHKv9TjSHIHyv5XkM8YoprNCOmi5U&#10;tyIJ9ivoP6islgEjqrSSaCtUSksoGkjNun6h5rEXHooWMif6xab4drTyy/HGPYQ8uhzdo79H+TOS&#10;KdXgY7Nc5iT6qWxUweZymp2NxcjTYiSMiUk6vPq43Ww3V5zJ+a4SzQz0IabPgJblj5Yb7bJG0Yjj&#10;fUy5tWjmknxsXI4Rje7utDElydsBNyawo6B3TeM6vyPhnlVRlpFFxzR6EZFOBibWb6CY7mjYdele&#10;Nu7CKaQEl2Ze46g6wxRNsADrfwPP9RkKZRv/B7wgSmd0aQFb7TD8rfvFCjXVzw5MurMFT9idHsL8&#10;xLRWxbnzL5D39nle4Jcfdf8bAAD//wMAUEsDBBQABgAIAAAAIQDMcsCk3AAAAAkBAAAPAAAAZHJz&#10;L2Rvd25yZXYueG1sTE9NS8NAEL0L/odlBC/Sbqw0tjGbIoFePAg2Ujxus9NsMDsbstsm/feOINTT&#10;fLzH+8g3k+vEGYfQelLwOE9AINXetNQo+Ky2sxWIEDUZ3XlCBRcMsClub3KdGT/SB553sREsQiHT&#10;CmyMfSZlqC06Hea+R2Ls6AenI59DI82gRxZ3nVwkSSqdbokdrO6xtFh/705OwVfz8LTdV1SNZXw/&#10;pna67N+WpVL3d9PrC4iIU7yS4Tc+R4eCMx38iUwQnYLZMxN5LJbcgPF1kvJy+PvIIpf/GxQ/AAAA&#10;//8DAFBLAQItABQABgAIAAAAIQC2gziS/gAAAOEBAAATAAAAAAAAAAAAAAAAAAAAAABbQ29udGVu&#10;dF9UeXBlc10ueG1sUEsBAi0AFAAGAAgAAAAhADj9If/WAAAAlAEAAAsAAAAAAAAAAAAAAAAALwEA&#10;AF9yZWxzLy5yZWxzUEsBAi0AFAAGAAgAAAAhABkrc+/AAQAA8AMAAA4AAAAAAAAAAAAAAAAALgIA&#10;AGRycy9lMm9Eb2MueG1sUEsBAi0AFAAGAAgAAAAhAMxywKTcAAAACQEAAA8AAAAAAAAAAAAAAAAA&#10;GgQAAGRycy9kb3ducmV2LnhtbFBLBQYAAAAABAAEAPMAAAAj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84250">
              <w:t xml:space="preserve">© Fagbokforlaget </w:t>
            </w:r>
            <w:r w:rsidR="00F84250">
              <w:tab/>
            </w:r>
            <w:r w:rsidR="00F84250">
              <w:tab/>
              <w:t xml:space="preserve">     Side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PAGE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2</w:t>
            </w:r>
            <w:r w:rsidR="00F84250">
              <w:rPr>
                <w:b/>
                <w:bCs/>
              </w:rPr>
              <w:fldChar w:fldCharType="end"/>
            </w:r>
            <w:r w:rsidR="00F84250">
              <w:t xml:space="preserve"> av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NUMPAGES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3</w:t>
            </w:r>
            <w:r w:rsidR="00F84250">
              <w:rPr>
                <w:b/>
                <w:bCs/>
              </w:rPr>
              <w:fldChar w:fldCharType="end"/>
            </w:r>
          </w:p>
        </w:sdtContent>
      </w:sdt>
    </w:sdtContent>
  </w:sdt>
  <w:p w14:paraId="236D697C" w14:textId="77777777" w:rsidR="00566940" w:rsidRDefault="00566940" w:rsidP="00285A08">
    <w:pPr>
      <w:pStyle w:val="Bunntekst"/>
    </w:pPr>
  </w:p>
  <w:p w14:paraId="37747252" w14:textId="77777777" w:rsidR="00566940" w:rsidRDefault="0056694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440A" w14:textId="77777777" w:rsidR="002F4F7B" w:rsidRDefault="002F4F7B">
      <w:pPr>
        <w:spacing w:after="0" w:line="240" w:lineRule="auto"/>
      </w:pPr>
      <w:r>
        <w:separator/>
      </w:r>
    </w:p>
  </w:footnote>
  <w:footnote w:type="continuationSeparator" w:id="0">
    <w:p w14:paraId="383418A9" w14:textId="77777777" w:rsidR="002F4F7B" w:rsidRDefault="002F4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243B" w14:textId="77777777" w:rsidR="00566940" w:rsidRDefault="00F84250" w:rsidP="00394792">
    <w:pPr>
      <w:pStyle w:val="Topptekst"/>
      <w:ind w:hanging="1417"/>
    </w:pPr>
    <w:r>
      <w:rPr>
        <w:noProof/>
      </w:rPr>
      <w:drawing>
        <wp:inline distT="0" distB="0" distL="0" distR="0" wp14:anchorId="3BAEF216" wp14:editId="0D5105F5">
          <wp:extent cx="7569200" cy="238125"/>
          <wp:effectExtent l="0" t="0" r="0" b="9525"/>
          <wp:docPr id="9" name="Bilde 9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E9C3"/>
    <w:multiLevelType w:val="hybridMultilevel"/>
    <w:tmpl w:val="86503FCA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AA284E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572A41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44CB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CC35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32AA02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E2F7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95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BF944C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411BD"/>
    <w:multiLevelType w:val="hybridMultilevel"/>
    <w:tmpl w:val="562ADF4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35E9D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106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44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E0A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EE21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45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0F8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AAEF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5C2C"/>
    <w:multiLevelType w:val="hybridMultilevel"/>
    <w:tmpl w:val="1EE69DF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68EB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99ED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0A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EF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8A4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40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C5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91A0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FDCDC"/>
    <w:multiLevelType w:val="hybridMultilevel"/>
    <w:tmpl w:val="3F04F6C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BCF4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827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C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80F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16D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CC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ED5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9941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C3A7C"/>
    <w:multiLevelType w:val="hybridMultilevel"/>
    <w:tmpl w:val="0DFE0B30"/>
    <w:lvl w:ilvl="0" w:tplc="99B06EB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1EC27D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865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D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10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FA87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80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8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44E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BA60"/>
    <w:multiLevelType w:val="hybridMultilevel"/>
    <w:tmpl w:val="2B8E70AC"/>
    <w:lvl w:ilvl="0" w:tplc="1A267C50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0CA63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93EC35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76EA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1E00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E938CE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3220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8E8C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C20F2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E56AA"/>
    <w:multiLevelType w:val="hybridMultilevel"/>
    <w:tmpl w:val="AB90214E"/>
    <w:lvl w:ilvl="0" w:tplc="304665C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F7C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1E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84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6EA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C8F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68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422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77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B5E08"/>
    <w:multiLevelType w:val="hybridMultilevel"/>
    <w:tmpl w:val="154EAC0C"/>
    <w:lvl w:ilvl="0" w:tplc="B6E60EB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B3659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608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640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DEE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6E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ED3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DCC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0D9F8"/>
    <w:multiLevelType w:val="hybridMultilevel"/>
    <w:tmpl w:val="A01A816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C03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2ED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81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497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C6A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2E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7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0ED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89C1A"/>
    <w:multiLevelType w:val="hybridMultilevel"/>
    <w:tmpl w:val="F5F2F2E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66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881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46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0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92A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EB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E2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B6E6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2C50"/>
    <w:multiLevelType w:val="hybridMultilevel"/>
    <w:tmpl w:val="AE7A1C8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DA5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8649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E3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4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2A0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E7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A4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609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7007F"/>
    <w:multiLevelType w:val="hybridMultilevel"/>
    <w:tmpl w:val="870A26BE"/>
    <w:lvl w:ilvl="0" w:tplc="CD6070D8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B24207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E4541E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3AD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FAC5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667897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3EE1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840C4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C9AC3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034133"/>
    <w:multiLevelType w:val="hybridMultilevel"/>
    <w:tmpl w:val="D2302B5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7641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08C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81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CA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24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6B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882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EE6A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E0088"/>
    <w:multiLevelType w:val="hybridMultilevel"/>
    <w:tmpl w:val="39B40C4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042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C82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88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056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2C5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E7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2E9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3785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4BE66"/>
    <w:multiLevelType w:val="hybridMultilevel"/>
    <w:tmpl w:val="7E562E66"/>
    <w:lvl w:ilvl="0" w:tplc="7E6C645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C9207E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719876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C60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F2F80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F744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DC70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FA5DF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10B3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082A44"/>
    <w:multiLevelType w:val="hybridMultilevel"/>
    <w:tmpl w:val="D55CA478"/>
    <w:lvl w:ilvl="0" w:tplc="36F85AE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B7C8A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6A92D4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927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7CA0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AB8242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BCF3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89E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CBDA1D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107ACE"/>
    <w:multiLevelType w:val="hybridMultilevel"/>
    <w:tmpl w:val="F424ACA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9B02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FCA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E6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6F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7D06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6C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0A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D64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91A98"/>
    <w:multiLevelType w:val="hybridMultilevel"/>
    <w:tmpl w:val="DD442E3C"/>
    <w:lvl w:ilvl="0" w:tplc="1F263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CF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5E85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08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CA9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A8D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C2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057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74F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12109"/>
    <w:multiLevelType w:val="hybridMultilevel"/>
    <w:tmpl w:val="B680E0C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C48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CC3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C6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5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2C2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CB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80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B4E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69D7"/>
    <w:multiLevelType w:val="hybridMultilevel"/>
    <w:tmpl w:val="0CE2927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846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30CC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2D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5CA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0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CA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F185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3ABEB"/>
    <w:multiLevelType w:val="hybridMultilevel"/>
    <w:tmpl w:val="2F4CEAB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AC460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5709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6D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A3B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B0B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CC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44D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4F49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E5925"/>
    <w:multiLevelType w:val="hybridMultilevel"/>
    <w:tmpl w:val="7D8E1358"/>
    <w:lvl w:ilvl="0" w:tplc="6AC6BCA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9526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EC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EA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6B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12E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E6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C6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16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7908">
    <w:abstractNumId w:val="7"/>
  </w:num>
  <w:num w:numId="2" w16cid:durableId="1822308536">
    <w:abstractNumId w:val="15"/>
  </w:num>
  <w:num w:numId="3" w16cid:durableId="869883013">
    <w:abstractNumId w:val="17"/>
  </w:num>
  <w:num w:numId="4" w16cid:durableId="1725593922">
    <w:abstractNumId w:val="21"/>
  </w:num>
  <w:num w:numId="5" w16cid:durableId="356733194">
    <w:abstractNumId w:val="6"/>
  </w:num>
  <w:num w:numId="6" w16cid:durableId="1501579845">
    <w:abstractNumId w:val="4"/>
  </w:num>
  <w:num w:numId="7" w16cid:durableId="248543434">
    <w:abstractNumId w:val="16"/>
  </w:num>
  <w:num w:numId="8" w16cid:durableId="158235823">
    <w:abstractNumId w:val="2"/>
  </w:num>
  <w:num w:numId="9" w16cid:durableId="1285379699">
    <w:abstractNumId w:val="0"/>
  </w:num>
  <w:num w:numId="10" w16cid:durableId="1506283756">
    <w:abstractNumId w:val="3"/>
  </w:num>
  <w:num w:numId="11" w16cid:durableId="1793327936">
    <w:abstractNumId w:val="14"/>
  </w:num>
  <w:num w:numId="12" w16cid:durableId="813370204">
    <w:abstractNumId w:val="10"/>
  </w:num>
  <w:num w:numId="13" w16cid:durableId="891843010">
    <w:abstractNumId w:val="11"/>
  </w:num>
  <w:num w:numId="14" w16cid:durableId="632251789">
    <w:abstractNumId w:val="18"/>
  </w:num>
  <w:num w:numId="15" w16cid:durableId="946279318">
    <w:abstractNumId w:val="5"/>
  </w:num>
  <w:num w:numId="16" w16cid:durableId="314140440">
    <w:abstractNumId w:val="12"/>
  </w:num>
  <w:num w:numId="17" w16cid:durableId="592277135">
    <w:abstractNumId w:val="19"/>
  </w:num>
  <w:num w:numId="18" w16cid:durableId="478229641">
    <w:abstractNumId w:val="8"/>
  </w:num>
  <w:num w:numId="19" w16cid:durableId="83844610">
    <w:abstractNumId w:val="13"/>
  </w:num>
  <w:num w:numId="20" w16cid:durableId="551575978">
    <w:abstractNumId w:val="9"/>
  </w:num>
  <w:num w:numId="21" w16cid:durableId="66920318">
    <w:abstractNumId w:val="1"/>
  </w:num>
  <w:num w:numId="22" w16cid:durableId="13819821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18"/>
    <w:rsid w:val="00024092"/>
    <w:rsid w:val="00033054"/>
    <w:rsid w:val="00035FCF"/>
    <w:rsid w:val="001015F5"/>
    <w:rsid w:val="001420DD"/>
    <w:rsid w:val="00164E78"/>
    <w:rsid w:val="00181DA5"/>
    <w:rsid w:val="001B7BCB"/>
    <w:rsid w:val="001C6934"/>
    <w:rsid w:val="001D5BBA"/>
    <w:rsid w:val="001E7B55"/>
    <w:rsid w:val="001F2E69"/>
    <w:rsid w:val="00232F7F"/>
    <w:rsid w:val="00270FAD"/>
    <w:rsid w:val="002B594C"/>
    <w:rsid w:val="002E66DD"/>
    <w:rsid w:val="002F4F7B"/>
    <w:rsid w:val="003549F5"/>
    <w:rsid w:val="003651F5"/>
    <w:rsid w:val="003A6899"/>
    <w:rsid w:val="00402142"/>
    <w:rsid w:val="004D26B6"/>
    <w:rsid w:val="004E4534"/>
    <w:rsid w:val="00515945"/>
    <w:rsid w:val="00566940"/>
    <w:rsid w:val="00586E3F"/>
    <w:rsid w:val="005B27FB"/>
    <w:rsid w:val="005C1AD2"/>
    <w:rsid w:val="006144A4"/>
    <w:rsid w:val="006B43B9"/>
    <w:rsid w:val="006D24DA"/>
    <w:rsid w:val="00750F18"/>
    <w:rsid w:val="00776B24"/>
    <w:rsid w:val="007E1DB4"/>
    <w:rsid w:val="00822DFE"/>
    <w:rsid w:val="00873C6B"/>
    <w:rsid w:val="00897CEF"/>
    <w:rsid w:val="008B3313"/>
    <w:rsid w:val="008B58C5"/>
    <w:rsid w:val="008F5CFF"/>
    <w:rsid w:val="0090295E"/>
    <w:rsid w:val="009440C9"/>
    <w:rsid w:val="00946D13"/>
    <w:rsid w:val="009D57F4"/>
    <w:rsid w:val="009F68AC"/>
    <w:rsid w:val="00A12E0B"/>
    <w:rsid w:val="00A21C2D"/>
    <w:rsid w:val="00A617AA"/>
    <w:rsid w:val="00A67B19"/>
    <w:rsid w:val="00A8447D"/>
    <w:rsid w:val="00AD4ED8"/>
    <w:rsid w:val="00B224DE"/>
    <w:rsid w:val="00B90AFC"/>
    <w:rsid w:val="00BB293A"/>
    <w:rsid w:val="00BC4717"/>
    <w:rsid w:val="00C36314"/>
    <w:rsid w:val="00C40444"/>
    <w:rsid w:val="00C45218"/>
    <w:rsid w:val="00CE2604"/>
    <w:rsid w:val="00CE2CB1"/>
    <w:rsid w:val="00D12636"/>
    <w:rsid w:val="00D345DC"/>
    <w:rsid w:val="00D62996"/>
    <w:rsid w:val="00D644EE"/>
    <w:rsid w:val="00D722C6"/>
    <w:rsid w:val="00D87C5D"/>
    <w:rsid w:val="00DD7A7B"/>
    <w:rsid w:val="00E04FE4"/>
    <w:rsid w:val="00E527FA"/>
    <w:rsid w:val="00E6593F"/>
    <w:rsid w:val="00EF140A"/>
    <w:rsid w:val="00F32413"/>
    <w:rsid w:val="00F84250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4B24"/>
  <w15:docId w15:val="{1D229476-3141-4C0C-859D-25757C2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1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0F18"/>
  </w:style>
  <w:style w:type="paragraph" w:styleId="Bunntekst">
    <w:name w:val="footer"/>
    <w:basedOn w:val="Normal"/>
    <w:link w:val="Bunn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0F18"/>
  </w:style>
  <w:style w:type="paragraph" w:customStyle="1" w:styleId="paragraph">
    <w:name w:val="paragraph"/>
    <w:basedOn w:val="Normal"/>
    <w:rsid w:val="0075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750F18"/>
  </w:style>
  <w:style w:type="character" w:customStyle="1" w:styleId="normaltextrun">
    <w:name w:val="normaltextrun"/>
    <w:basedOn w:val="Standardskriftforavsnitt"/>
    <w:rsid w:val="00750F18"/>
  </w:style>
  <w:style w:type="paragraph" w:styleId="Listeavsnitt">
    <w:name w:val="List Paragraph"/>
    <w:basedOn w:val="Normal"/>
    <w:uiPriority w:val="34"/>
    <w:qFormat/>
    <w:rsid w:val="00750F18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59"/>
    <w:rsid w:val="00750F1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8425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8425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8425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42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4250"/>
    <w:rPr>
      <w:b/>
      <w:bCs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9D57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5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jon">
    <w:name w:val="Revision"/>
    <w:hidden/>
    <w:uiPriority w:val="99"/>
    <w:semiHidden/>
    <w:rsid w:val="005B2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328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Øveland Nyhus</dc:creator>
  <cp:keywords/>
  <dc:description/>
  <cp:lastModifiedBy>Line Ellingsen</cp:lastModifiedBy>
  <cp:revision>14</cp:revision>
  <dcterms:created xsi:type="dcterms:W3CDTF">2023-05-01T08:23:00Z</dcterms:created>
  <dcterms:modified xsi:type="dcterms:W3CDTF">2023-08-18T07:18:00Z</dcterms:modified>
</cp:coreProperties>
</file>